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27597" w14:textId="35457627" w:rsidR="00145BE1" w:rsidRPr="00145BE1" w:rsidRDefault="00145BE1" w:rsidP="00145BE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5BE1">
        <w:rPr>
          <w:rFonts w:ascii="Times New Roman" w:hAnsi="Times New Roman" w:cs="Times New Roman"/>
          <w:bCs/>
          <w:sz w:val="28"/>
          <w:szCs w:val="28"/>
        </w:rPr>
        <w:t>Так как мы живем в информационный век, сегодня достаточно информации как негативной, так и позитивной. Для того чтобы начать думать позитивно, окружайте себя только позитивной информацией. Экономьте свое время и не тратьте его на негативную информацию, новости или события, так как это утомляет и ухудшает не только настроение, но и здоровье.</w:t>
      </w:r>
    </w:p>
    <w:p w14:paraId="3338A488" w14:textId="3927ACA2" w:rsidR="00145BE1" w:rsidRDefault="00145BE1" w:rsidP="00145BE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5BE1">
        <w:rPr>
          <w:rFonts w:ascii="Times New Roman" w:hAnsi="Times New Roman" w:cs="Times New Roman"/>
          <w:sz w:val="28"/>
          <w:szCs w:val="28"/>
        </w:rPr>
        <w:t>Позитивные мысли, создают позитивное настроение на целый день, создавая позитивную жизнь и обстоятельства.</w:t>
      </w:r>
    </w:p>
    <w:p w14:paraId="725ABD12" w14:textId="7A60FDD1" w:rsidR="00692F86" w:rsidRDefault="00145BE1" w:rsidP="00145BE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BE1">
        <w:rPr>
          <w:rFonts w:ascii="Times New Roman" w:hAnsi="Times New Roman" w:cs="Times New Roman"/>
          <w:sz w:val="28"/>
          <w:szCs w:val="28"/>
        </w:rPr>
        <w:t>Вспомните прекрасное прошлое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5BE1">
        <w:rPr>
          <w:rFonts w:ascii="Times New Roman" w:hAnsi="Times New Roman" w:cs="Times New Roman"/>
          <w:sz w:val="28"/>
          <w:szCs w:val="28"/>
        </w:rPr>
        <w:t xml:space="preserve"> Конечно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5BE1">
        <w:rPr>
          <w:rFonts w:ascii="Times New Roman" w:hAnsi="Times New Roman" w:cs="Times New Roman"/>
          <w:sz w:val="28"/>
          <w:szCs w:val="28"/>
        </w:rPr>
        <w:t xml:space="preserve"> большинство мудрых людей, не рекомендуют смотреть в прошлое, но для того, чтобы думать и мыслить позитивно, нужно вспомнить, то, что с вами происходило хорошего и веселого в прошлом. Но главное не вспоминать о нехорошем прошлом, это вам не нужно, для позитивного мышления.</w:t>
      </w:r>
    </w:p>
    <w:p w14:paraId="75F62AA4" w14:textId="4216A289" w:rsidR="00145BE1" w:rsidRPr="00145BE1" w:rsidRDefault="00145BE1" w:rsidP="00145BE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5BE1">
        <w:rPr>
          <w:rFonts w:ascii="Times New Roman" w:hAnsi="Times New Roman" w:cs="Times New Roman"/>
          <w:sz w:val="28"/>
          <w:szCs w:val="28"/>
        </w:rPr>
        <w:t>Ущипните себя сразу как появиться плохое настроение</w:t>
      </w:r>
      <w:r w:rsidR="0084425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145BE1">
        <w:rPr>
          <w:rFonts w:ascii="Times New Roman" w:hAnsi="Times New Roman" w:cs="Times New Roman"/>
          <w:sz w:val="28"/>
          <w:szCs w:val="28"/>
        </w:rPr>
        <w:t xml:space="preserve"> Самый надежный способ, чтобы ваше настроение было всегда хорошим, начните контролировать свои мысли и эмоции. Как только вы, начнет думать о плохом, ущипните себя, это войдет в привычку и будет срабатывать обратная реакция. </w:t>
      </w:r>
      <w:r w:rsidRPr="00145BE1">
        <w:rPr>
          <w:rFonts w:ascii="Times New Roman" w:hAnsi="Times New Roman" w:cs="Times New Roman"/>
          <w:sz w:val="28"/>
          <w:szCs w:val="28"/>
        </w:rPr>
        <w:lastRenderedPageBreak/>
        <w:t>Таким образом, вы, ущипнув себя при плохом настроении, наполните ваш разум позитивной энергией, которая выработалась вследствие привычки.</w:t>
      </w:r>
    </w:p>
    <w:p w14:paraId="3E807C60" w14:textId="77777777" w:rsidR="00281402" w:rsidRDefault="00281402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12C4C1" w14:textId="2DAA8AE0" w:rsidR="00281402" w:rsidRDefault="00281402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91CCD" w14:textId="77777777" w:rsidR="00281402" w:rsidRDefault="00281402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44043F" w14:textId="29C13101" w:rsidR="002648EE" w:rsidRPr="00281402" w:rsidRDefault="002648EE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1402">
        <w:rPr>
          <w:rFonts w:ascii="Times New Roman" w:hAnsi="Times New Roman" w:cs="Times New Roman"/>
          <w:b/>
          <w:bCs/>
          <w:sz w:val="28"/>
          <w:szCs w:val="28"/>
        </w:rPr>
        <w:t xml:space="preserve">Режим работы ПМПК: </w:t>
      </w:r>
    </w:p>
    <w:p w14:paraId="2B514688" w14:textId="77777777" w:rsidR="002648EE" w:rsidRPr="00281402" w:rsidRDefault="002648EE" w:rsidP="002648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950648" w14:textId="77777777" w:rsidR="002648EE" w:rsidRPr="00281402" w:rsidRDefault="002648EE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1402">
        <w:rPr>
          <w:rFonts w:ascii="Times New Roman" w:hAnsi="Times New Roman" w:cs="Times New Roman"/>
          <w:b/>
          <w:bCs/>
          <w:sz w:val="28"/>
          <w:szCs w:val="28"/>
        </w:rPr>
        <w:t xml:space="preserve">Прием документов: </w:t>
      </w:r>
    </w:p>
    <w:p w14:paraId="6A1E95D4" w14:textId="4074A7FA" w:rsidR="002648EE" w:rsidRPr="00281402" w:rsidRDefault="002648EE" w:rsidP="002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2">
        <w:rPr>
          <w:rFonts w:ascii="Times New Roman" w:hAnsi="Times New Roman" w:cs="Times New Roman"/>
          <w:sz w:val="28"/>
          <w:szCs w:val="28"/>
        </w:rPr>
        <w:t xml:space="preserve">среда, пятница с </w:t>
      </w:r>
      <w:r w:rsidR="00A71BCF">
        <w:rPr>
          <w:rFonts w:ascii="Times New Roman" w:hAnsi="Times New Roman" w:cs="Times New Roman"/>
          <w:sz w:val="28"/>
          <w:szCs w:val="28"/>
        </w:rPr>
        <w:t>9</w:t>
      </w:r>
      <w:r w:rsidRPr="00281402">
        <w:rPr>
          <w:rFonts w:ascii="Times New Roman" w:hAnsi="Times New Roman" w:cs="Times New Roman"/>
          <w:sz w:val="28"/>
          <w:szCs w:val="28"/>
        </w:rPr>
        <w:t>:</w:t>
      </w:r>
      <w:r w:rsidR="00A71BCF">
        <w:rPr>
          <w:rFonts w:ascii="Times New Roman" w:hAnsi="Times New Roman" w:cs="Times New Roman"/>
          <w:sz w:val="28"/>
          <w:szCs w:val="28"/>
        </w:rPr>
        <w:t>0</w:t>
      </w:r>
      <w:r w:rsidRPr="00281402">
        <w:rPr>
          <w:rFonts w:ascii="Times New Roman" w:hAnsi="Times New Roman" w:cs="Times New Roman"/>
          <w:sz w:val="28"/>
          <w:szCs w:val="28"/>
        </w:rPr>
        <w:t xml:space="preserve">0 до 16:00 </w:t>
      </w:r>
      <w:proofErr w:type="spellStart"/>
      <w:r w:rsidRPr="00281402">
        <w:rPr>
          <w:rFonts w:ascii="Times New Roman" w:hAnsi="Times New Roman" w:cs="Times New Roman"/>
          <w:sz w:val="28"/>
          <w:szCs w:val="28"/>
        </w:rPr>
        <w:t>чч</w:t>
      </w:r>
      <w:proofErr w:type="spellEnd"/>
      <w:r w:rsidRPr="00281402">
        <w:rPr>
          <w:rFonts w:ascii="Times New Roman" w:hAnsi="Times New Roman" w:cs="Times New Roman"/>
          <w:sz w:val="28"/>
          <w:szCs w:val="28"/>
        </w:rPr>
        <w:t>.</w:t>
      </w:r>
    </w:p>
    <w:p w14:paraId="3266D343" w14:textId="0A1EF280" w:rsidR="002648EE" w:rsidRPr="00281402" w:rsidRDefault="002648EE" w:rsidP="002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2">
        <w:rPr>
          <w:rFonts w:ascii="Times New Roman" w:hAnsi="Times New Roman" w:cs="Times New Roman"/>
          <w:sz w:val="28"/>
          <w:szCs w:val="28"/>
        </w:rPr>
        <w:t xml:space="preserve">перерыв с 12:30 до 13:00 </w:t>
      </w:r>
      <w:proofErr w:type="spellStart"/>
      <w:r w:rsidRPr="00281402">
        <w:rPr>
          <w:rFonts w:ascii="Times New Roman" w:hAnsi="Times New Roman" w:cs="Times New Roman"/>
          <w:sz w:val="28"/>
          <w:szCs w:val="28"/>
        </w:rPr>
        <w:t>чч</w:t>
      </w:r>
      <w:proofErr w:type="spellEnd"/>
      <w:r w:rsidRPr="00281402">
        <w:rPr>
          <w:rFonts w:ascii="Times New Roman" w:hAnsi="Times New Roman" w:cs="Times New Roman"/>
          <w:sz w:val="28"/>
          <w:szCs w:val="28"/>
        </w:rPr>
        <w:t>.</w:t>
      </w:r>
    </w:p>
    <w:p w14:paraId="2DC384BD" w14:textId="77777777" w:rsidR="002648EE" w:rsidRPr="00281402" w:rsidRDefault="002648EE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FDD4B0" w14:textId="77777777" w:rsidR="002648EE" w:rsidRPr="00281402" w:rsidRDefault="002648EE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1402">
        <w:rPr>
          <w:rFonts w:ascii="Times New Roman" w:hAnsi="Times New Roman" w:cs="Times New Roman"/>
          <w:b/>
          <w:bCs/>
          <w:sz w:val="28"/>
          <w:szCs w:val="28"/>
        </w:rPr>
        <w:t xml:space="preserve">Дни заседания ПМПК: </w:t>
      </w:r>
    </w:p>
    <w:p w14:paraId="40C80081" w14:textId="6049C455" w:rsidR="002648EE" w:rsidRPr="00281402" w:rsidRDefault="002648EE" w:rsidP="002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1402">
        <w:rPr>
          <w:rFonts w:ascii="Times New Roman" w:hAnsi="Times New Roman" w:cs="Times New Roman"/>
          <w:sz w:val="28"/>
          <w:szCs w:val="28"/>
        </w:rPr>
        <w:t>пн</w:t>
      </w:r>
      <w:proofErr w:type="spellEnd"/>
      <w:r w:rsidRPr="00281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402">
        <w:rPr>
          <w:rFonts w:ascii="Times New Roman" w:hAnsi="Times New Roman" w:cs="Times New Roman"/>
          <w:sz w:val="28"/>
          <w:szCs w:val="28"/>
        </w:rPr>
        <w:t>вт</w:t>
      </w:r>
      <w:proofErr w:type="spellEnd"/>
      <w:r w:rsidRPr="00281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402"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Pr="00281402">
        <w:rPr>
          <w:rFonts w:ascii="Times New Roman" w:hAnsi="Times New Roman" w:cs="Times New Roman"/>
          <w:sz w:val="28"/>
          <w:szCs w:val="28"/>
        </w:rPr>
        <w:t xml:space="preserve"> с 9:00 до 14:30чч.</w:t>
      </w:r>
    </w:p>
    <w:p w14:paraId="425FBAAB" w14:textId="77777777" w:rsidR="002648EE" w:rsidRPr="00281402" w:rsidRDefault="002648EE" w:rsidP="002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2">
        <w:rPr>
          <w:rFonts w:ascii="Times New Roman" w:hAnsi="Times New Roman" w:cs="Times New Roman"/>
          <w:sz w:val="28"/>
          <w:szCs w:val="28"/>
        </w:rPr>
        <w:t xml:space="preserve">перерыв с 12:30 до 13:00 </w:t>
      </w:r>
      <w:proofErr w:type="spellStart"/>
      <w:r w:rsidRPr="00281402">
        <w:rPr>
          <w:rFonts w:ascii="Times New Roman" w:hAnsi="Times New Roman" w:cs="Times New Roman"/>
          <w:sz w:val="28"/>
          <w:szCs w:val="28"/>
        </w:rPr>
        <w:t>чч</w:t>
      </w:r>
      <w:proofErr w:type="spellEnd"/>
      <w:r w:rsidRPr="00281402">
        <w:rPr>
          <w:rFonts w:ascii="Times New Roman" w:hAnsi="Times New Roman" w:cs="Times New Roman"/>
          <w:sz w:val="28"/>
          <w:szCs w:val="28"/>
        </w:rPr>
        <w:t>.</w:t>
      </w:r>
    </w:p>
    <w:p w14:paraId="7738353F" w14:textId="77777777" w:rsidR="002648EE" w:rsidRPr="00281402" w:rsidRDefault="002648EE" w:rsidP="002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C83765" w14:textId="77777777" w:rsidR="002648EE" w:rsidRPr="00281402" w:rsidRDefault="002648EE" w:rsidP="002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01F210" w14:textId="77777777" w:rsidR="002648EE" w:rsidRPr="00281402" w:rsidRDefault="002648EE" w:rsidP="002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02">
        <w:rPr>
          <w:rFonts w:ascii="Times New Roman" w:hAnsi="Times New Roman" w:cs="Times New Roman"/>
          <w:b/>
          <w:bCs/>
          <w:sz w:val="28"/>
          <w:szCs w:val="28"/>
        </w:rPr>
        <w:t xml:space="preserve">Адрес: </w:t>
      </w:r>
      <w:r w:rsidRPr="00281402">
        <w:rPr>
          <w:rFonts w:ascii="Times New Roman" w:hAnsi="Times New Roman" w:cs="Times New Roman"/>
          <w:sz w:val="28"/>
          <w:szCs w:val="28"/>
        </w:rPr>
        <w:t>г. Белореченск,</w:t>
      </w:r>
    </w:p>
    <w:p w14:paraId="3CB01785" w14:textId="002B1F81" w:rsidR="002648EE" w:rsidRPr="00281402" w:rsidRDefault="00A71BCF" w:rsidP="002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648EE" w:rsidRPr="00281402">
        <w:rPr>
          <w:rFonts w:ascii="Times New Roman" w:hAnsi="Times New Roman" w:cs="Times New Roman"/>
          <w:sz w:val="28"/>
          <w:szCs w:val="28"/>
        </w:rPr>
        <w:t xml:space="preserve">л. </w:t>
      </w:r>
      <w:r>
        <w:rPr>
          <w:rFonts w:ascii="Times New Roman" w:hAnsi="Times New Roman" w:cs="Times New Roman"/>
          <w:sz w:val="28"/>
          <w:szCs w:val="28"/>
        </w:rPr>
        <w:t>Ленина, 78</w:t>
      </w:r>
    </w:p>
    <w:p w14:paraId="659F92CC" w14:textId="77777777" w:rsidR="002648EE" w:rsidRPr="00281402" w:rsidRDefault="002648EE" w:rsidP="002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A6BAFD" w14:textId="60E12F51" w:rsidR="002648EE" w:rsidRPr="00665A81" w:rsidRDefault="002648EE" w:rsidP="002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831CA3" w14:textId="77777777" w:rsidR="002648EE" w:rsidRPr="00281402" w:rsidRDefault="002648EE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EE7275" w14:textId="681B418A" w:rsidR="002648EE" w:rsidRPr="00281402" w:rsidRDefault="002648EE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1402">
        <w:rPr>
          <w:rFonts w:ascii="Times New Roman" w:hAnsi="Times New Roman" w:cs="Times New Roman"/>
          <w:b/>
          <w:bCs/>
          <w:sz w:val="28"/>
          <w:szCs w:val="28"/>
        </w:rPr>
        <w:t>Телефон: 8(86155)</w:t>
      </w:r>
      <w:r w:rsidR="00A71BCF">
        <w:rPr>
          <w:rFonts w:ascii="Times New Roman" w:hAnsi="Times New Roman" w:cs="Times New Roman"/>
          <w:b/>
          <w:bCs/>
          <w:sz w:val="28"/>
          <w:szCs w:val="28"/>
        </w:rPr>
        <w:t>6-00-92</w:t>
      </w:r>
    </w:p>
    <w:p w14:paraId="30A9B2CB" w14:textId="77777777" w:rsidR="002648EE" w:rsidRPr="002648EE" w:rsidRDefault="002648EE" w:rsidP="002648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5AAE29" w14:textId="77777777" w:rsidR="00145BE1" w:rsidRDefault="00145BE1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7B31DF" w14:textId="3FB50C51" w:rsidR="00145BE1" w:rsidRDefault="00145BE1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64B1B" w14:textId="499C0FD1" w:rsidR="0084425A" w:rsidRDefault="0084425A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17A9EF" w14:textId="3DDEE39B" w:rsidR="0084425A" w:rsidRDefault="0084425A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CE8A7A" w14:textId="50A33AA5" w:rsidR="0084425A" w:rsidRDefault="0084425A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0D9AFE" w14:textId="21FFCDF4" w:rsidR="0084425A" w:rsidRDefault="0084425A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CCEA6" w14:textId="77777777" w:rsidR="0084425A" w:rsidRDefault="0084425A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D7266F" w14:textId="77777777" w:rsidR="00145BE1" w:rsidRDefault="00145BE1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F4E3FF" w14:textId="7A3538F6" w:rsidR="00CA507C" w:rsidRDefault="00CA507C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Белореченский филиал </w:t>
      </w:r>
    </w:p>
    <w:p w14:paraId="2E830850" w14:textId="2506F515" w:rsidR="00CA507C" w:rsidRPr="00CA507C" w:rsidRDefault="00CA507C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07C">
        <w:rPr>
          <w:rFonts w:ascii="Times New Roman" w:hAnsi="Times New Roman" w:cs="Times New Roman"/>
          <w:b/>
          <w:bCs/>
          <w:sz w:val="28"/>
          <w:szCs w:val="28"/>
        </w:rPr>
        <w:t>ГБУ КК «Центр диагностики и консультирования»</w:t>
      </w:r>
    </w:p>
    <w:p w14:paraId="73E2BFF3" w14:textId="77777777" w:rsidR="00CA507C" w:rsidRPr="00CA507C" w:rsidRDefault="00CA507C" w:rsidP="00CA5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337443" w14:textId="77777777" w:rsidR="00CA507C" w:rsidRDefault="00CA507C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</w:p>
    <w:p w14:paraId="4F18A86A" w14:textId="77777777" w:rsidR="00633C0F" w:rsidRDefault="00633C0F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</w:p>
    <w:p w14:paraId="5E915F1B" w14:textId="67F57387" w:rsidR="00633C0F" w:rsidRDefault="00907005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907005">
        <w:rPr>
          <w:rFonts w:ascii="Times New Roman" w:hAnsi="Times New Roman" w:cs="Times New Roman"/>
          <w:b/>
          <w:bCs/>
          <w:noProof/>
          <w:color w:val="2F5496" w:themeColor="accent1" w:themeShade="BF"/>
          <w:sz w:val="28"/>
          <w:szCs w:val="28"/>
          <w:lang w:eastAsia="ru-RU"/>
        </w:rPr>
        <w:drawing>
          <wp:inline distT="0" distB="0" distL="0" distR="0" wp14:anchorId="4E5DF5CE" wp14:editId="6525EA53">
            <wp:extent cx="2762250" cy="2428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097D9" w14:textId="1FB8B522" w:rsidR="00FD4040" w:rsidRDefault="00FD4040" w:rsidP="00907005">
      <w:pPr>
        <w:spacing w:after="0" w:line="240" w:lineRule="auto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</w:p>
    <w:p w14:paraId="66600711" w14:textId="77777777" w:rsidR="00633C0F" w:rsidRDefault="00633C0F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</w:p>
    <w:p w14:paraId="77319AB6" w14:textId="1AC4B2AC" w:rsidR="00CA507C" w:rsidRPr="00907005" w:rsidRDefault="00907005" w:rsidP="003B3933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907005">
        <w:rPr>
          <w:rFonts w:ascii="Times New Roman" w:eastAsia="Calibri" w:hAnsi="Times New Roman" w:cs="Times New Roman"/>
          <w:b/>
          <w:bCs/>
          <w:sz w:val="72"/>
          <w:szCs w:val="72"/>
        </w:rPr>
        <w:t>Позитивное мышление</w:t>
      </w:r>
    </w:p>
    <w:p w14:paraId="450920A4" w14:textId="77777777" w:rsidR="00CA507C" w:rsidRPr="00CA507C" w:rsidRDefault="00CA507C" w:rsidP="00CA5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361C68" w14:textId="77777777" w:rsidR="00CA507C" w:rsidRPr="00CA507C" w:rsidRDefault="00CA507C" w:rsidP="00CA5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249119" w14:textId="77777777" w:rsidR="00C66756" w:rsidRDefault="00C66756" w:rsidP="00CA5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360AAE" w14:textId="77777777" w:rsidR="00C66756" w:rsidRDefault="00C66756" w:rsidP="00CA5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172BD2" w14:textId="77777777" w:rsidR="00C66756" w:rsidRDefault="00C66756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2B147B" w14:textId="77777777" w:rsidR="00C66756" w:rsidRDefault="00C66756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EAB9F2" w14:textId="0C098D35" w:rsidR="00CA507C" w:rsidRDefault="00CA507C" w:rsidP="009070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07C">
        <w:rPr>
          <w:rFonts w:ascii="Times New Roman" w:hAnsi="Times New Roman" w:cs="Times New Roman"/>
          <w:b/>
          <w:bCs/>
          <w:sz w:val="28"/>
          <w:szCs w:val="28"/>
        </w:rPr>
        <w:t>г. Белореченск, 202</w:t>
      </w:r>
      <w:r w:rsidR="00A71BC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A507C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1F1332BA" w14:textId="4AB9172D" w:rsidR="00692F86" w:rsidRPr="00FE463D" w:rsidRDefault="00907005" w:rsidP="00907005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Каждое утро проговаривайте себе этот текст. Стимулируйте себя к действию. Не забывайте говорить себе ободряющие слова. Думайте о мужестве и счастье, о силе и покое. Успехов вам!</w:t>
      </w:r>
    </w:p>
    <w:p w14:paraId="3AE621AF" w14:textId="1D09D441" w:rsidR="00692F86" w:rsidRPr="00692F86" w:rsidRDefault="00692F86" w:rsidP="00692F86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2F86">
        <w:rPr>
          <w:rFonts w:ascii="Times New Roman" w:hAnsi="Times New Roman" w:cs="Times New Roman"/>
          <w:sz w:val="28"/>
          <w:szCs w:val="28"/>
        </w:rPr>
        <w:t>•</w:t>
      </w:r>
      <w:r w:rsidRPr="00692F86">
        <w:rPr>
          <w:rFonts w:ascii="Times New Roman" w:hAnsi="Times New Roman" w:cs="Times New Roman"/>
          <w:sz w:val="28"/>
          <w:szCs w:val="28"/>
        </w:rPr>
        <w:tab/>
      </w:r>
      <w:r w:rsidR="00907005" w:rsidRPr="00907005">
        <w:rPr>
          <w:rFonts w:ascii="Times New Roman" w:hAnsi="Times New Roman" w:cs="Times New Roman"/>
          <w:bCs/>
          <w:sz w:val="28"/>
          <w:szCs w:val="28"/>
        </w:rPr>
        <w:t>Именно сегодня у меня будет спокойный день, и я буду счастлива. Счастье – это внутреннее состояние каждого человека.</w:t>
      </w:r>
      <w:r w:rsidR="00907005">
        <w:rPr>
          <w:rFonts w:ascii="Times New Roman" w:hAnsi="Times New Roman" w:cs="Times New Roman"/>
          <w:bCs/>
          <w:sz w:val="28"/>
          <w:szCs w:val="28"/>
        </w:rPr>
        <w:t xml:space="preserve"> Счастье не зависит от внешних обстоятельств. Мое счастье заключено внутри меня. Каждый человек счастлив настолько, насколько он хочет быть счастливым.</w:t>
      </w:r>
    </w:p>
    <w:p w14:paraId="29A718F5" w14:textId="6D93FA40" w:rsidR="00692F86" w:rsidRPr="00692F86" w:rsidRDefault="00692F86" w:rsidP="00692F86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2F86">
        <w:rPr>
          <w:rFonts w:ascii="Times New Roman" w:hAnsi="Times New Roman" w:cs="Times New Roman"/>
          <w:sz w:val="28"/>
          <w:szCs w:val="28"/>
        </w:rPr>
        <w:t>•</w:t>
      </w:r>
      <w:r w:rsidRPr="00692F86">
        <w:rPr>
          <w:rFonts w:ascii="Times New Roman" w:hAnsi="Times New Roman" w:cs="Times New Roman"/>
          <w:sz w:val="28"/>
          <w:szCs w:val="28"/>
        </w:rPr>
        <w:tab/>
      </w:r>
      <w:r w:rsidR="00907005" w:rsidRPr="00516CEE">
        <w:rPr>
          <w:rFonts w:ascii="Times New Roman" w:hAnsi="Times New Roman" w:cs="Times New Roman"/>
          <w:bCs/>
          <w:sz w:val="28"/>
          <w:szCs w:val="28"/>
        </w:rPr>
        <w:t>Именно сегодня я включусь в ту жизнь, которая окружает меня, и не буду пытаться приспособить её к своим желаниям. Я приму моего ребенка, мою семью, мою работу</w:t>
      </w:r>
      <w:r w:rsidR="00516CEE" w:rsidRPr="00516CEE">
        <w:rPr>
          <w:rFonts w:ascii="Times New Roman" w:hAnsi="Times New Roman" w:cs="Times New Roman"/>
          <w:bCs/>
          <w:sz w:val="28"/>
          <w:szCs w:val="28"/>
        </w:rPr>
        <w:t xml:space="preserve"> и обстоятельства моей жизни такими, какие они есть, и постараюсь полностью им соответствовать.</w:t>
      </w:r>
    </w:p>
    <w:p w14:paraId="0A753571" w14:textId="63AF9C8A" w:rsidR="00692F86" w:rsidRPr="00692F86" w:rsidRDefault="00692F86" w:rsidP="00516CEE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2F86">
        <w:rPr>
          <w:rFonts w:ascii="Times New Roman" w:hAnsi="Times New Roman" w:cs="Times New Roman"/>
          <w:sz w:val="28"/>
          <w:szCs w:val="28"/>
        </w:rPr>
        <w:t>•</w:t>
      </w:r>
      <w:r w:rsidRPr="00692F86">
        <w:rPr>
          <w:rFonts w:ascii="Times New Roman" w:hAnsi="Times New Roman" w:cs="Times New Roman"/>
          <w:sz w:val="28"/>
          <w:szCs w:val="28"/>
        </w:rPr>
        <w:tab/>
      </w:r>
      <w:r w:rsidR="00516CEE" w:rsidRPr="00516CEE">
        <w:rPr>
          <w:rFonts w:ascii="Times New Roman" w:hAnsi="Times New Roman" w:cs="Times New Roman"/>
          <w:bCs/>
          <w:sz w:val="28"/>
          <w:szCs w:val="28"/>
        </w:rPr>
        <w:t>Именно сегодня я позабочусь о своем здоровье. Я сделаю зарядку и всегда буду избегать вредных привычек и мыслей.</w:t>
      </w:r>
      <w:r w:rsidRPr="00692F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8FD9A3" w14:textId="2B51B0EA" w:rsidR="00692F86" w:rsidRPr="00516CEE" w:rsidRDefault="00692F86" w:rsidP="00516CEE">
      <w:pPr>
        <w:tabs>
          <w:tab w:val="left" w:pos="426"/>
        </w:tabs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0DB8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970DB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16CEE" w:rsidRPr="00516CEE">
        <w:rPr>
          <w:rFonts w:ascii="Times New Roman" w:hAnsi="Times New Roman" w:cs="Times New Roman"/>
          <w:bCs/>
          <w:sz w:val="28"/>
          <w:szCs w:val="28"/>
        </w:rPr>
        <w:t>Именно сегодня я уделю внимание своему общему развитию. Я займусь полезным делом. Я не буду лениться и заставлю работать свой ум.</w:t>
      </w:r>
      <w:r w:rsidRPr="00516C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D14CA" w14:textId="083CAE18" w:rsidR="00692F86" w:rsidRDefault="00692F86" w:rsidP="00970DB8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2F86">
        <w:rPr>
          <w:rFonts w:ascii="Times New Roman" w:hAnsi="Times New Roman" w:cs="Times New Roman"/>
          <w:sz w:val="28"/>
          <w:szCs w:val="28"/>
        </w:rPr>
        <w:t>•</w:t>
      </w:r>
      <w:r w:rsidRPr="00692F86">
        <w:rPr>
          <w:rFonts w:ascii="Times New Roman" w:hAnsi="Times New Roman" w:cs="Times New Roman"/>
          <w:sz w:val="28"/>
          <w:szCs w:val="28"/>
        </w:rPr>
        <w:tab/>
      </w:r>
      <w:r w:rsidR="00516CEE" w:rsidRPr="00516CEE">
        <w:rPr>
          <w:rFonts w:ascii="Times New Roman" w:hAnsi="Times New Roman" w:cs="Times New Roman"/>
          <w:bCs/>
          <w:sz w:val="28"/>
          <w:szCs w:val="28"/>
        </w:rPr>
        <w:t>Именно сегодня я продолжу свое нравственное</w:t>
      </w:r>
      <w:r w:rsidR="00516C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6CEE" w:rsidRPr="00516CEE">
        <w:rPr>
          <w:rFonts w:ascii="Times New Roman" w:hAnsi="Times New Roman" w:cs="Times New Roman"/>
          <w:bCs/>
          <w:sz w:val="28"/>
          <w:szCs w:val="28"/>
        </w:rPr>
        <w:lastRenderedPageBreak/>
        <w:t>самосовершенствование. Я буду полезной и нужной своему ребенку, семье, самой себе.</w:t>
      </w:r>
      <w:r w:rsidRPr="00516C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F9574" w14:textId="07086B95" w:rsidR="00516CEE" w:rsidRPr="00516CEE" w:rsidRDefault="00516CEE" w:rsidP="00970DB8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1FCFC9" wp14:editId="51821910">
            <wp:extent cx="2619375" cy="1752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A9C9B9" w14:textId="77777777" w:rsidR="00F10489" w:rsidRDefault="00F10489" w:rsidP="00970DB8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F33434D" w14:textId="27A8CC13" w:rsidR="00692F86" w:rsidRPr="00692F86" w:rsidRDefault="00692F86" w:rsidP="00970DB8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2F86">
        <w:rPr>
          <w:rFonts w:ascii="Times New Roman" w:hAnsi="Times New Roman" w:cs="Times New Roman"/>
          <w:sz w:val="28"/>
          <w:szCs w:val="28"/>
        </w:rPr>
        <w:t>•</w:t>
      </w:r>
      <w:r w:rsidRPr="00692F86">
        <w:rPr>
          <w:rFonts w:ascii="Times New Roman" w:hAnsi="Times New Roman" w:cs="Times New Roman"/>
          <w:sz w:val="28"/>
          <w:szCs w:val="28"/>
        </w:rPr>
        <w:tab/>
      </w:r>
      <w:r w:rsidR="00516CEE" w:rsidRPr="00F10489">
        <w:rPr>
          <w:rFonts w:ascii="Times New Roman" w:hAnsi="Times New Roman" w:cs="Times New Roman"/>
          <w:bCs/>
          <w:sz w:val="28"/>
          <w:szCs w:val="28"/>
        </w:rPr>
        <w:t>Именно сегодня я буду доброжелательна ко всем. Я буду выглядеть гораздо лучше, буду любезной и щедрой на похвалы. Я не буду придираться к людям</w:t>
      </w:r>
      <w:r w:rsidR="00F10489" w:rsidRPr="00F10489">
        <w:rPr>
          <w:rFonts w:ascii="Times New Roman" w:hAnsi="Times New Roman" w:cs="Times New Roman"/>
          <w:bCs/>
          <w:sz w:val="28"/>
          <w:szCs w:val="28"/>
        </w:rPr>
        <w:t>, и пытаться их исправить.</w:t>
      </w:r>
    </w:p>
    <w:p w14:paraId="6CA9CA78" w14:textId="37814F22" w:rsidR="00692F86" w:rsidRDefault="00692F86" w:rsidP="00970DB8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2F86">
        <w:rPr>
          <w:rFonts w:ascii="Times New Roman" w:hAnsi="Times New Roman" w:cs="Times New Roman"/>
          <w:sz w:val="28"/>
          <w:szCs w:val="28"/>
        </w:rPr>
        <w:t>•</w:t>
      </w:r>
      <w:r w:rsidRPr="00692F86">
        <w:rPr>
          <w:rFonts w:ascii="Times New Roman" w:hAnsi="Times New Roman" w:cs="Times New Roman"/>
          <w:sz w:val="28"/>
          <w:szCs w:val="28"/>
        </w:rPr>
        <w:tab/>
      </w:r>
      <w:r w:rsidR="00F10489" w:rsidRPr="00F10489">
        <w:rPr>
          <w:rFonts w:ascii="Times New Roman" w:hAnsi="Times New Roman" w:cs="Times New Roman"/>
          <w:bCs/>
          <w:sz w:val="28"/>
          <w:szCs w:val="28"/>
        </w:rPr>
        <w:t>Именно сегодня я буду жить проблемами только нынешнего дня. Я не буду стремиться решить сразу проблему здоровья моего ребенка.</w:t>
      </w:r>
    </w:p>
    <w:p w14:paraId="76C59E38" w14:textId="425EC512" w:rsidR="00F10489" w:rsidRDefault="00F10489" w:rsidP="00F10489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2F86">
        <w:rPr>
          <w:rFonts w:ascii="Times New Roman" w:hAnsi="Times New Roman" w:cs="Times New Roman"/>
          <w:sz w:val="28"/>
          <w:szCs w:val="28"/>
        </w:rPr>
        <w:t>•</w:t>
      </w:r>
      <w:r w:rsidRPr="00F10489">
        <w:rPr>
          <w:rFonts w:ascii="Times New Roman" w:hAnsi="Times New Roman" w:cs="Times New Roman"/>
          <w:sz w:val="28"/>
          <w:szCs w:val="28"/>
        </w:rPr>
        <w:t>Именно сегодня я намечу программу своих дел, которые я хочу осуществить</w:t>
      </w:r>
      <w:r>
        <w:rPr>
          <w:rFonts w:ascii="Times New Roman" w:hAnsi="Times New Roman" w:cs="Times New Roman"/>
          <w:sz w:val="28"/>
          <w:szCs w:val="28"/>
        </w:rPr>
        <w:t>. Эта программа избавит меня от спешки и нерешительности даже в том случае, если я не смогу ее точно выполнить.</w:t>
      </w:r>
    </w:p>
    <w:p w14:paraId="48BB191B" w14:textId="59FDA9EA" w:rsidR="00F10489" w:rsidRDefault="00F10489" w:rsidP="00F10489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2F86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Именно сегодня я не буду бояться жизни и собственного счастья. Я буду любить и верить в то, что те, кого я люблю, любят и верят мне.</w:t>
      </w:r>
    </w:p>
    <w:p w14:paraId="736C516B" w14:textId="1186B36B" w:rsidR="00F10489" w:rsidRDefault="00F10489" w:rsidP="00F10489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489">
        <w:rPr>
          <w:rFonts w:ascii="Times New Roman" w:hAnsi="Times New Roman" w:cs="Times New Roman"/>
          <w:sz w:val="28"/>
          <w:szCs w:val="28"/>
        </w:rPr>
        <w:lastRenderedPageBreak/>
        <w:t>Чтобы начать думать только о хорошем, начните помогать тем людям, которые вас окружают. Вы не поверите, но после того, как вы поможете хотя бы одному человеку, ваше настроение улучшиться и сохраниться на целый день. Ведь помощь людям заключается не только в деньгах, но и в поддержке как моральной, так и физической. Начните утро, с помощи людям и ваш день пройдет удачно, так как добрый человек, всегда будет чувствовать себя хорошо.</w:t>
      </w:r>
    </w:p>
    <w:p w14:paraId="779DBD93" w14:textId="5ED3A8F9" w:rsidR="00145BE1" w:rsidRPr="00F10489" w:rsidRDefault="00145BE1" w:rsidP="00F10489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5BE1">
        <w:rPr>
          <w:rFonts w:ascii="Times New Roman" w:hAnsi="Times New Roman" w:cs="Times New Roman"/>
          <w:sz w:val="28"/>
          <w:szCs w:val="28"/>
        </w:rPr>
        <w:t>Все знают, что как день начнешь, так его и проведешь, но люди недостаточно все это осознают. Проснувшись, улыбнитесь новому дню, и не давайте обстоятельствам испортить ваше настроение. Так как, если утро начнется с плохих новостей или обстоятельств, значит так пройдет весь день. Улыбка важна не только утром, дома самому себе, но она еще важна и для окружающих. Поэтому улыбайтесь как можно чаще прохожим, подарите им хорошее настроение на весь день, а они подарят вам его тогда, когда уже вы будете идти с плохим настроением. Об улыбке есть много информации, но самое главное, что нужно понять, это улыбаться и еще раз улыбаться ежедневно, весь день.</w:t>
      </w:r>
    </w:p>
    <w:sectPr w:rsidR="00145BE1" w:rsidRPr="00F10489" w:rsidSect="00D41762">
      <w:pgSz w:w="16838" w:h="11906" w:orient="landscape"/>
      <w:pgMar w:top="709" w:right="820" w:bottom="568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205AE"/>
    <w:multiLevelType w:val="hybridMultilevel"/>
    <w:tmpl w:val="3D344F3E"/>
    <w:lvl w:ilvl="0" w:tplc="7F86D6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C6C7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3E4A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4038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9E44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088D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E33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BA82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F601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F3727"/>
    <w:multiLevelType w:val="multilevel"/>
    <w:tmpl w:val="0BCA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A406F"/>
    <w:multiLevelType w:val="multilevel"/>
    <w:tmpl w:val="24B2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310CD"/>
    <w:multiLevelType w:val="hybridMultilevel"/>
    <w:tmpl w:val="90CC54CE"/>
    <w:lvl w:ilvl="0" w:tplc="BDAC29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4CD7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708E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4C9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42A5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D0FF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498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FC07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80AE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431C9"/>
    <w:multiLevelType w:val="multilevel"/>
    <w:tmpl w:val="3366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B1239"/>
    <w:multiLevelType w:val="hybridMultilevel"/>
    <w:tmpl w:val="88828BE8"/>
    <w:lvl w:ilvl="0" w:tplc="EB86F4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E289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2EBC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ACB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CE2A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2D4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C46B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FAA0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ECA0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01598"/>
    <w:multiLevelType w:val="hybridMultilevel"/>
    <w:tmpl w:val="C58E78F4"/>
    <w:lvl w:ilvl="0" w:tplc="C890F8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01E"/>
    <w:multiLevelType w:val="hybridMultilevel"/>
    <w:tmpl w:val="658AC500"/>
    <w:lvl w:ilvl="0" w:tplc="387C4826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F8B19FA"/>
    <w:multiLevelType w:val="hybridMultilevel"/>
    <w:tmpl w:val="773A8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47305"/>
    <w:multiLevelType w:val="hybridMultilevel"/>
    <w:tmpl w:val="A95CCF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01740"/>
    <w:multiLevelType w:val="hybridMultilevel"/>
    <w:tmpl w:val="607270FA"/>
    <w:lvl w:ilvl="0" w:tplc="C87AAC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B270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D61E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58F7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1ADD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AC84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C5A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3622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DAB9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46260"/>
    <w:multiLevelType w:val="hybridMultilevel"/>
    <w:tmpl w:val="593CE5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F26C0"/>
    <w:multiLevelType w:val="hybridMultilevel"/>
    <w:tmpl w:val="A940A9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3550"/>
    <w:multiLevelType w:val="hybridMultilevel"/>
    <w:tmpl w:val="EC2AC870"/>
    <w:lvl w:ilvl="0" w:tplc="FD507B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F48B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9623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0425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CC8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D08F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CA18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EDA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2A9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B7ED0"/>
    <w:multiLevelType w:val="hybridMultilevel"/>
    <w:tmpl w:val="8CBCA99C"/>
    <w:lvl w:ilvl="0" w:tplc="64268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48A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D43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46B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00C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F23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E80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E47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76B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0EF69D3"/>
    <w:multiLevelType w:val="hybridMultilevel"/>
    <w:tmpl w:val="27149C2C"/>
    <w:lvl w:ilvl="0" w:tplc="B9BE3F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D6A4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8E12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72E4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3205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380D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FC01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941E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8D6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03D70"/>
    <w:multiLevelType w:val="hybridMultilevel"/>
    <w:tmpl w:val="847E4B8A"/>
    <w:lvl w:ilvl="0" w:tplc="49584A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CC42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5844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C876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96E9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F2C0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68BE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2CC1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808E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F2B94"/>
    <w:multiLevelType w:val="multilevel"/>
    <w:tmpl w:val="29C0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5E6EA1"/>
    <w:multiLevelType w:val="hybridMultilevel"/>
    <w:tmpl w:val="A41C3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33125"/>
    <w:multiLevelType w:val="hybridMultilevel"/>
    <w:tmpl w:val="3A009280"/>
    <w:lvl w:ilvl="0" w:tplc="CF7C56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8825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201F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64C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B60C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541C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DE27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3A0F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C0AB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6"/>
  </w:num>
  <w:num w:numId="5">
    <w:abstractNumId w:val="18"/>
  </w:num>
  <w:num w:numId="6">
    <w:abstractNumId w:val="11"/>
  </w:num>
  <w:num w:numId="7">
    <w:abstractNumId w:val="17"/>
  </w:num>
  <w:num w:numId="8">
    <w:abstractNumId w:val="4"/>
  </w:num>
  <w:num w:numId="9">
    <w:abstractNumId w:val="2"/>
  </w:num>
  <w:num w:numId="10">
    <w:abstractNumId w:val="1"/>
  </w:num>
  <w:num w:numId="11">
    <w:abstractNumId w:val="5"/>
  </w:num>
  <w:num w:numId="12">
    <w:abstractNumId w:val="19"/>
  </w:num>
  <w:num w:numId="13">
    <w:abstractNumId w:val="15"/>
  </w:num>
  <w:num w:numId="14">
    <w:abstractNumId w:val="3"/>
  </w:num>
  <w:num w:numId="15">
    <w:abstractNumId w:val="16"/>
  </w:num>
  <w:num w:numId="16">
    <w:abstractNumId w:val="14"/>
  </w:num>
  <w:num w:numId="17">
    <w:abstractNumId w:val="10"/>
  </w:num>
  <w:num w:numId="18">
    <w:abstractNumId w:val="13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356"/>
    <w:rsid w:val="0002361A"/>
    <w:rsid w:val="000529C4"/>
    <w:rsid w:val="00106E02"/>
    <w:rsid w:val="00145BE1"/>
    <w:rsid w:val="00180EB0"/>
    <w:rsid w:val="002648EE"/>
    <w:rsid w:val="00281402"/>
    <w:rsid w:val="002F0DA2"/>
    <w:rsid w:val="00332594"/>
    <w:rsid w:val="00337AA7"/>
    <w:rsid w:val="00342D92"/>
    <w:rsid w:val="00360B1B"/>
    <w:rsid w:val="003B3933"/>
    <w:rsid w:val="003E6DA8"/>
    <w:rsid w:val="003E7958"/>
    <w:rsid w:val="00426C13"/>
    <w:rsid w:val="004A43B7"/>
    <w:rsid w:val="00516CEE"/>
    <w:rsid w:val="00546356"/>
    <w:rsid w:val="00597417"/>
    <w:rsid w:val="005B642C"/>
    <w:rsid w:val="005C417C"/>
    <w:rsid w:val="005E3C83"/>
    <w:rsid w:val="00613AB8"/>
    <w:rsid w:val="00624DDD"/>
    <w:rsid w:val="00633C0F"/>
    <w:rsid w:val="00665A81"/>
    <w:rsid w:val="00692F86"/>
    <w:rsid w:val="00755D05"/>
    <w:rsid w:val="00787F17"/>
    <w:rsid w:val="0084425A"/>
    <w:rsid w:val="008A0BC5"/>
    <w:rsid w:val="008B4B49"/>
    <w:rsid w:val="008E6EDD"/>
    <w:rsid w:val="00902E45"/>
    <w:rsid w:val="00907005"/>
    <w:rsid w:val="00934E34"/>
    <w:rsid w:val="009617ED"/>
    <w:rsid w:val="009625DA"/>
    <w:rsid w:val="00970DB8"/>
    <w:rsid w:val="009F2036"/>
    <w:rsid w:val="00A17882"/>
    <w:rsid w:val="00A17992"/>
    <w:rsid w:val="00A601BF"/>
    <w:rsid w:val="00A67E68"/>
    <w:rsid w:val="00A71BCF"/>
    <w:rsid w:val="00AA4BFF"/>
    <w:rsid w:val="00AA65BF"/>
    <w:rsid w:val="00AB1C30"/>
    <w:rsid w:val="00AE0D67"/>
    <w:rsid w:val="00AE37FC"/>
    <w:rsid w:val="00AE42A0"/>
    <w:rsid w:val="00B1456E"/>
    <w:rsid w:val="00B1491B"/>
    <w:rsid w:val="00C66756"/>
    <w:rsid w:val="00CA25F0"/>
    <w:rsid w:val="00CA507C"/>
    <w:rsid w:val="00CB2045"/>
    <w:rsid w:val="00CC27C1"/>
    <w:rsid w:val="00CC6DDA"/>
    <w:rsid w:val="00D16166"/>
    <w:rsid w:val="00D41762"/>
    <w:rsid w:val="00D61E81"/>
    <w:rsid w:val="00DD76F6"/>
    <w:rsid w:val="00E82ED4"/>
    <w:rsid w:val="00E9550F"/>
    <w:rsid w:val="00ED35A5"/>
    <w:rsid w:val="00F10489"/>
    <w:rsid w:val="00F12462"/>
    <w:rsid w:val="00FD4040"/>
    <w:rsid w:val="00F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69E3"/>
  <w15:chartTrackingRefBased/>
  <w15:docId w15:val="{6C138E48-7591-4FDC-99AA-7AAE7BDB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6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3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3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6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63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63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63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63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63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63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63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6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6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6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6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63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63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63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6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63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635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7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d">
    <w:name w:val="Table Grid"/>
    <w:basedOn w:val="a1"/>
    <w:uiPriority w:val="39"/>
    <w:rsid w:val="00A7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F2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F2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belpmpk@mail.ru</dc:creator>
  <cp:keywords/>
  <dc:description/>
  <cp:lastModifiedBy>Пользователь</cp:lastModifiedBy>
  <cp:revision>21</cp:revision>
  <cp:lastPrinted>2026-05-20T08:02:00Z</cp:lastPrinted>
  <dcterms:created xsi:type="dcterms:W3CDTF">2025-05-14T06:41:00Z</dcterms:created>
  <dcterms:modified xsi:type="dcterms:W3CDTF">2026-05-25T08:11:00Z</dcterms:modified>
</cp:coreProperties>
</file>